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354327">
        <w:rPr>
          <w:sz w:val="28"/>
        </w:rPr>
        <w:t xml:space="preserve">                          № 10-7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1A224F">
        <w:rPr>
          <w:b/>
          <w:sz w:val="28"/>
          <w:szCs w:val="28"/>
        </w:rPr>
        <w:t xml:space="preserve"> №1 Витохи Владимира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FD7E97">
        <w:rPr>
          <w:szCs w:val="28"/>
          <w:lang w:val="ru-RU"/>
        </w:rPr>
        <w:t xml:space="preserve"> Витохой Владимиром Алексеевичем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E5F28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FD7E97">
        <w:rPr>
          <w:bCs/>
          <w:sz w:val="28"/>
          <w:szCs w:val="28"/>
        </w:rPr>
        <w:t>Витохой Владимиром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8E61DE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8E61DE">
        <w:rPr>
          <w:sz w:val="28"/>
          <w:szCs w:val="28"/>
        </w:rPr>
        <w:t>, статьей</w:t>
      </w:r>
      <w:bookmarkStart w:id="0" w:name="_GoBack"/>
      <w:bookmarkEnd w:id="0"/>
      <w:r>
        <w:rPr>
          <w:sz w:val="28"/>
          <w:szCs w:val="28"/>
        </w:rPr>
        <w:t xml:space="preserve">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D7E97">
        <w:rPr>
          <w:sz w:val="28"/>
          <w:szCs w:val="28"/>
        </w:rPr>
        <w:t>ать Витоху Владимира Алексеевича, 01 марта</w:t>
      </w:r>
      <w:r w:rsidR="00DB70E1">
        <w:rPr>
          <w:sz w:val="28"/>
          <w:szCs w:val="28"/>
        </w:rPr>
        <w:t xml:space="preserve"> 1968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C7AAF">
        <w:rPr>
          <w:sz w:val="28"/>
          <w:szCs w:val="28"/>
        </w:rPr>
        <w:t>, место рождения – Рос</w:t>
      </w:r>
      <w:r w:rsidR="00DB70E1">
        <w:rPr>
          <w:sz w:val="28"/>
          <w:szCs w:val="28"/>
        </w:rPr>
        <w:t>товская область, Целинский</w:t>
      </w:r>
      <w:r w:rsidR="003841D6">
        <w:rPr>
          <w:sz w:val="28"/>
          <w:szCs w:val="28"/>
        </w:rPr>
        <w:t xml:space="preserve"> район</w:t>
      </w:r>
      <w:r w:rsidR="003C7AAF">
        <w:rPr>
          <w:sz w:val="28"/>
          <w:szCs w:val="28"/>
        </w:rPr>
        <w:t>,</w:t>
      </w:r>
      <w:r w:rsidR="00FD7E97">
        <w:rPr>
          <w:sz w:val="28"/>
          <w:szCs w:val="28"/>
        </w:rPr>
        <w:t xml:space="preserve">        с. Журавлевка</w:t>
      </w:r>
      <w:r>
        <w:rPr>
          <w:sz w:val="28"/>
          <w:szCs w:val="28"/>
        </w:rPr>
        <w:t>, место жительства – Ростовская область, Целинский</w:t>
      </w:r>
      <w:r w:rsidR="003841D6">
        <w:rPr>
          <w:sz w:val="28"/>
          <w:szCs w:val="28"/>
        </w:rPr>
        <w:t xml:space="preserve"> район, </w:t>
      </w:r>
      <w:r w:rsidR="00FD7E97">
        <w:rPr>
          <w:sz w:val="28"/>
          <w:szCs w:val="28"/>
        </w:rPr>
        <w:t>х. Калинин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FD7E97">
        <w:rPr>
          <w:sz w:val="28"/>
          <w:szCs w:val="28"/>
        </w:rPr>
        <w:t>нии – Сальский сельскохозяйственный техникум Госагропрома РСФСР, год окончания – 1990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FD7E97">
        <w:rPr>
          <w:sz w:val="28"/>
          <w:szCs w:val="28"/>
        </w:rPr>
        <w:t>– временно неработающий</w:t>
      </w:r>
      <w:r w:rsidR="00DB70E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3306F">
        <w:rPr>
          <w:sz w:val="28"/>
          <w:szCs w:val="28"/>
        </w:rPr>
        <w:t xml:space="preserve">депутат, осуществляющий свои полномочия </w:t>
      </w:r>
      <w:r w:rsidR="004B7A87">
        <w:rPr>
          <w:sz w:val="28"/>
          <w:szCs w:val="28"/>
        </w:rPr>
        <w:t xml:space="preserve">на непостоянной основе, Собрания депутатов Ольшанского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EA6E39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EA6E39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A6E39">
        <w:rPr>
          <w:sz w:val="28"/>
          <w:szCs w:val="28"/>
        </w:rPr>
        <w:t xml:space="preserve">       </w:t>
      </w:r>
      <w:r w:rsidR="00EF4874">
        <w:rPr>
          <w:sz w:val="28"/>
          <w:szCs w:val="28"/>
        </w:rPr>
        <w:t>05</w:t>
      </w:r>
      <w:r w:rsidR="0094408C">
        <w:rPr>
          <w:sz w:val="28"/>
          <w:szCs w:val="28"/>
        </w:rPr>
        <w:t xml:space="preserve"> августа 2021 года в 15 часов 19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D7E97">
        <w:rPr>
          <w:sz w:val="28"/>
          <w:szCs w:val="28"/>
        </w:rPr>
        <w:t xml:space="preserve"> Витохе Владимиру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</w:t>
      </w:r>
      <w:r w:rsidR="00EA6E39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Целинского района Ростовской области «Целинские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EA6E39" w:rsidRPr="00FD7E97" w:rsidRDefault="00EA6E39" w:rsidP="0054682B">
      <w:pPr>
        <w:pStyle w:val="Postan"/>
        <w:widowControl w:val="0"/>
        <w:jc w:val="left"/>
        <w:rPr>
          <w:b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87E" w:rsidRDefault="006E687E" w:rsidP="0054682B">
      <w:r>
        <w:separator/>
      </w:r>
    </w:p>
  </w:endnote>
  <w:endnote w:type="continuationSeparator" w:id="0">
    <w:p w:rsidR="006E687E" w:rsidRDefault="006E687E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1DE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87E" w:rsidRDefault="006E687E" w:rsidP="0054682B">
      <w:r>
        <w:separator/>
      </w:r>
    </w:p>
  </w:footnote>
  <w:footnote w:type="continuationSeparator" w:id="0">
    <w:p w:rsidR="006E687E" w:rsidRDefault="006E687E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306F"/>
    <w:rsid w:val="000613B5"/>
    <w:rsid w:val="000D6509"/>
    <w:rsid w:val="000F54B2"/>
    <w:rsid w:val="001A224F"/>
    <w:rsid w:val="001F6E8E"/>
    <w:rsid w:val="00354327"/>
    <w:rsid w:val="003841D6"/>
    <w:rsid w:val="00384A9C"/>
    <w:rsid w:val="003B0FB8"/>
    <w:rsid w:val="003C7AAF"/>
    <w:rsid w:val="00402559"/>
    <w:rsid w:val="004508A4"/>
    <w:rsid w:val="004B4D45"/>
    <w:rsid w:val="004B7A87"/>
    <w:rsid w:val="0054682B"/>
    <w:rsid w:val="005854BF"/>
    <w:rsid w:val="005B1BEA"/>
    <w:rsid w:val="00641594"/>
    <w:rsid w:val="006E687E"/>
    <w:rsid w:val="0070633A"/>
    <w:rsid w:val="00713E89"/>
    <w:rsid w:val="008E61DE"/>
    <w:rsid w:val="0090550D"/>
    <w:rsid w:val="0094408C"/>
    <w:rsid w:val="00AE5F28"/>
    <w:rsid w:val="00AF4DC8"/>
    <w:rsid w:val="00B7037E"/>
    <w:rsid w:val="00BB44C4"/>
    <w:rsid w:val="00C13ED8"/>
    <w:rsid w:val="00C5515E"/>
    <w:rsid w:val="00CB2483"/>
    <w:rsid w:val="00DB70E1"/>
    <w:rsid w:val="00DE59AC"/>
    <w:rsid w:val="00E36E1E"/>
    <w:rsid w:val="00EA6E39"/>
    <w:rsid w:val="00EE1309"/>
    <w:rsid w:val="00EF4874"/>
    <w:rsid w:val="00F97C5C"/>
    <w:rsid w:val="00FB2E54"/>
    <w:rsid w:val="00FD7E97"/>
    <w:rsid w:val="00FE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25</cp:revision>
  <cp:lastPrinted>2021-08-06T03:00:00Z</cp:lastPrinted>
  <dcterms:created xsi:type="dcterms:W3CDTF">2021-08-03T15:35:00Z</dcterms:created>
  <dcterms:modified xsi:type="dcterms:W3CDTF">2021-08-06T03:03:00Z</dcterms:modified>
</cp:coreProperties>
</file>